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77848" w14:textId="0FA3176B" w:rsidR="00B57DC1" w:rsidRDefault="00B57DC1" w:rsidP="00932ADB">
      <w:pPr>
        <w:spacing w:after="0"/>
        <w:rPr>
          <w:b/>
          <w:sz w:val="44"/>
          <w:szCs w:val="44"/>
        </w:rPr>
      </w:pPr>
      <w:r w:rsidRPr="00B57DC1">
        <w:rPr>
          <w:b/>
          <w:sz w:val="44"/>
          <w:szCs w:val="44"/>
        </w:rPr>
        <w:t>Vereinsspringen Pferdesporttage Häggenschwil</w:t>
      </w:r>
      <w:r>
        <w:rPr>
          <w:b/>
          <w:sz w:val="44"/>
          <w:szCs w:val="44"/>
        </w:rPr>
        <w:t xml:space="preserve"> 20</w:t>
      </w:r>
      <w:r w:rsidR="00396973">
        <w:rPr>
          <w:b/>
          <w:sz w:val="44"/>
          <w:szCs w:val="44"/>
        </w:rPr>
        <w:t>19</w:t>
      </w:r>
      <w:r w:rsidR="00932ADB">
        <w:rPr>
          <w:b/>
          <w:sz w:val="44"/>
          <w:szCs w:val="44"/>
        </w:rPr>
        <w:t xml:space="preserve"> </w:t>
      </w:r>
    </w:p>
    <w:p w14:paraId="576CBB49" w14:textId="693A3AD3" w:rsidR="00396973" w:rsidRDefault="00396973" w:rsidP="00396973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26.Juli 2019</w:t>
      </w:r>
    </w:p>
    <w:p w14:paraId="79EFAD2E" w14:textId="1EED9B0B" w:rsidR="00396973" w:rsidRDefault="00FF0C32" w:rsidP="00396973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Rang</w:t>
      </w:r>
      <w:r w:rsidR="00396973">
        <w:rPr>
          <w:b/>
          <w:sz w:val="44"/>
          <w:szCs w:val="44"/>
        </w:rPr>
        <w:t>liste:</w:t>
      </w:r>
    </w:p>
    <w:p w14:paraId="0AF4246E" w14:textId="77777777" w:rsidR="00B57DC1" w:rsidRPr="00B57DC1" w:rsidRDefault="00B57DC1" w:rsidP="00BE190A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>Springplatz: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Rohrenmoos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3074">
        <w:rPr>
          <w:b/>
          <w:sz w:val="28"/>
          <w:szCs w:val="28"/>
        </w:rPr>
        <w:t>Beginn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F83074">
        <w:rPr>
          <w:b/>
          <w:sz w:val="28"/>
          <w:szCs w:val="28"/>
        </w:rPr>
        <w:tab/>
      </w:r>
      <w:r w:rsidR="00F83074">
        <w:rPr>
          <w:sz w:val="28"/>
          <w:szCs w:val="28"/>
        </w:rPr>
        <w:t>18.30 Uhr</w:t>
      </w:r>
    </w:p>
    <w:p w14:paraId="53264F20" w14:textId="77777777" w:rsidR="00B57DC1" w:rsidRPr="00B57DC1" w:rsidRDefault="00B57DC1" w:rsidP="00BE190A">
      <w:pPr>
        <w:spacing w:after="0"/>
        <w:ind w:hanging="851"/>
        <w:rPr>
          <w:sz w:val="28"/>
          <w:szCs w:val="28"/>
        </w:rPr>
      </w:pPr>
      <w:r>
        <w:rPr>
          <w:b/>
          <w:sz w:val="28"/>
          <w:szCs w:val="28"/>
        </w:rPr>
        <w:t>Veranstalter:</w:t>
      </w:r>
      <w:r>
        <w:rPr>
          <w:b/>
          <w:sz w:val="28"/>
          <w:szCs w:val="28"/>
        </w:rPr>
        <w:tab/>
      </w:r>
      <w:r w:rsidR="003D21FC">
        <w:rPr>
          <w:sz w:val="28"/>
          <w:szCs w:val="28"/>
        </w:rPr>
        <w:tab/>
        <w:t>KRV</w:t>
      </w:r>
      <w:r>
        <w:rPr>
          <w:sz w:val="28"/>
          <w:szCs w:val="28"/>
        </w:rPr>
        <w:t xml:space="preserve"> Häggenschwil-</w:t>
      </w:r>
      <w:proofErr w:type="spellStart"/>
      <w:r>
        <w:rPr>
          <w:sz w:val="28"/>
          <w:szCs w:val="28"/>
        </w:rPr>
        <w:t>Muolen</w:t>
      </w:r>
      <w:proofErr w:type="spellEnd"/>
      <w:r>
        <w:rPr>
          <w:sz w:val="28"/>
          <w:szCs w:val="28"/>
        </w:rPr>
        <w:t xml:space="preserve"> u. </w:t>
      </w:r>
      <w:proofErr w:type="spellStart"/>
      <w:r>
        <w:rPr>
          <w:sz w:val="28"/>
          <w:szCs w:val="28"/>
        </w:rPr>
        <w:t>Umg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>
        <w:rPr>
          <w:b/>
          <w:sz w:val="28"/>
          <w:szCs w:val="28"/>
        </w:rPr>
        <w:t>Jurypräsident:</w:t>
      </w:r>
      <w:r>
        <w:rPr>
          <w:b/>
          <w:sz w:val="28"/>
          <w:szCs w:val="28"/>
        </w:rPr>
        <w:tab/>
      </w:r>
      <w:r w:rsidRPr="00B57DC1">
        <w:rPr>
          <w:sz w:val="28"/>
          <w:szCs w:val="28"/>
        </w:rPr>
        <w:t>Vinzenz</w:t>
      </w:r>
      <w:r>
        <w:rPr>
          <w:sz w:val="28"/>
          <w:szCs w:val="28"/>
        </w:rPr>
        <w:t xml:space="preserve"> Gehrig</w:t>
      </w:r>
      <w:r w:rsidR="003D21FC">
        <w:rPr>
          <w:sz w:val="28"/>
          <w:szCs w:val="28"/>
        </w:rPr>
        <w:t>, Winden</w:t>
      </w:r>
    </w:p>
    <w:p w14:paraId="7FB65D2E" w14:textId="2DB95E1C" w:rsidR="00B57DC1" w:rsidRPr="003D21FC" w:rsidRDefault="00B57DC1" w:rsidP="00BE190A">
      <w:pPr>
        <w:spacing w:after="0"/>
        <w:ind w:hanging="851"/>
        <w:rPr>
          <w:sz w:val="28"/>
          <w:szCs w:val="28"/>
        </w:rPr>
      </w:pPr>
      <w:r>
        <w:rPr>
          <w:b/>
          <w:sz w:val="28"/>
          <w:szCs w:val="28"/>
        </w:rPr>
        <w:t>OK Präsident:</w:t>
      </w:r>
      <w:r>
        <w:rPr>
          <w:b/>
          <w:sz w:val="28"/>
          <w:szCs w:val="28"/>
        </w:rPr>
        <w:tab/>
      </w:r>
      <w:r w:rsidR="00396973">
        <w:rPr>
          <w:sz w:val="28"/>
          <w:szCs w:val="28"/>
        </w:rPr>
        <w:t xml:space="preserve">Kilian Hauptlin, </w:t>
      </w:r>
      <w:proofErr w:type="spellStart"/>
      <w:r w:rsidR="00396973">
        <w:rPr>
          <w:sz w:val="28"/>
          <w:szCs w:val="28"/>
        </w:rPr>
        <w:t>Steinebrunn</w:t>
      </w:r>
      <w:proofErr w:type="spellEnd"/>
      <w:r w:rsidR="00396973"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 w:rsidR="003D21FC">
        <w:rPr>
          <w:b/>
          <w:sz w:val="28"/>
          <w:szCs w:val="28"/>
        </w:rPr>
        <w:t>Parcoursbauer:</w:t>
      </w:r>
      <w:r w:rsidR="003D21FC">
        <w:rPr>
          <w:b/>
          <w:sz w:val="28"/>
          <w:szCs w:val="28"/>
        </w:rPr>
        <w:tab/>
      </w:r>
      <w:r w:rsidR="003D21FC">
        <w:rPr>
          <w:sz w:val="28"/>
          <w:szCs w:val="28"/>
        </w:rPr>
        <w:t>Ueli Hauptlin, Winden</w:t>
      </w:r>
    </w:p>
    <w:p w14:paraId="1221B6C2" w14:textId="17F5CE09" w:rsidR="003D21FC" w:rsidRDefault="00B57DC1" w:rsidP="00E50C66">
      <w:pPr>
        <w:spacing w:after="0"/>
        <w:ind w:right="-1134" w:hanging="851"/>
        <w:rPr>
          <w:sz w:val="28"/>
          <w:szCs w:val="28"/>
        </w:rPr>
      </w:pPr>
      <w:r>
        <w:rPr>
          <w:b/>
          <w:sz w:val="28"/>
          <w:szCs w:val="28"/>
        </w:rPr>
        <w:t xml:space="preserve">Sekretariat: </w:t>
      </w:r>
      <w:r>
        <w:rPr>
          <w:b/>
          <w:sz w:val="28"/>
          <w:szCs w:val="28"/>
        </w:rPr>
        <w:tab/>
      </w:r>
      <w:r w:rsidR="003D21FC">
        <w:rPr>
          <w:b/>
          <w:sz w:val="28"/>
          <w:szCs w:val="28"/>
        </w:rPr>
        <w:tab/>
      </w:r>
      <w:r w:rsidR="006E1A72">
        <w:rPr>
          <w:sz w:val="28"/>
          <w:szCs w:val="28"/>
        </w:rPr>
        <w:t>Tatjana Hauptlin, Sulgen</w:t>
      </w:r>
      <w:r w:rsidR="006E1A72">
        <w:rPr>
          <w:sz w:val="28"/>
          <w:szCs w:val="28"/>
        </w:rPr>
        <w:tab/>
      </w:r>
      <w:r w:rsidR="006E1A72">
        <w:rPr>
          <w:sz w:val="28"/>
          <w:szCs w:val="28"/>
        </w:rPr>
        <w:tab/>
      </w:r>
      <w:r w:rsidR="006E1A72">
        <w:rPr>
          <w:sz w:val="28"/>
          <w:szCs w:val="28"/>
        </w:rPr>
        <w:tab/>
      </w:r>
      <w:r w:rsidR="00612605">
        <w:rPr>
          <w:sz w:val="28"/>
          <w:szCs w:val="28"/>
        </w:rPr>
        <w:tab/>
      </w:r>
      <w:r w:rsidR="00612605">
        <w:rPr>
          <w:sz w:val="28"/>
          <w:szCs w:val="28"/>
        </w:rPr>
        <w:tab/>
      </w:r>
      <w:r w:rsidR="00612605">
        <w:rPr>
          <w:sz w:val="28"/>
          <w:szCs w:val="28"/>
        </w:rPr>
        <w:tab/>
      </w:r>
      <w:r w:rsidR="003D21FC">
        <w:rPr>
          <w:b/>
          <w:sz w:val="28"/>
          <w:szCs w:val="28"/>
        </w:rPr>
        <w:t>Veterinär:</w:t>
      </w:r>
      <w:r w:rsidR="003D21FC">
        <w:rPr>
          <w:b/>
          <w:sz w:val="28"/>
          <w:szCs w:val="28"/>
        </w:rPr>
        <w:tab/>
      </w:r>
      <w:r w:rsidR="003D21FC">
        <w:rPr>
          <w:b/>
          <w:sz w:val="28"/>
          <w:szCs w:val="28"/>
        </w:rPr>
        <w:tab/>
      </w:r>
      <w:r w:rsidR="00396973">
        <w:rPr>
          <w:sz w:val="28"/>
          <w:szCs w:val="28"/>
        </w:rPr>
        <w:t xml:space="preserve">Christiana Baumann, </w:t>
      </w:r>
      <w:proofErr w:type="spellStart"/>
      <w:r w:rsidR="00396973">
        <w:rPr>
          <w:sz w:val="28"/>
          <w:szCs w:val="28"/>
        </w:rPr>
        <w:t>Lömmenschwil</w:t>
      </w:r>
      <w:proofErr w:type="spellEnd"/>
    </w:p>
    <w:p w14:paraId="326CEC7F" w14:textId="77777777" w:rsidR="00E50C66" w:rsidRPr="00932ADB" w:rsidRDefault="00E50C66" w:rsidP="00932ADB">
      <w:pPr>
        <w:spacing w:after="0"/>
        <w:ind w:right="-1134" w:hanging="851"/>
        <w:jc w:val="center"/>
        <w:rPr>
          <w:color w:val="FF0000"/>
          <w:sz w:val="28"/>
          <w:szCs w:val="28"/>
        </w:rPr>
      </w:pPr>
    </w:p>
    <w:p w14:paraId="17B98A92" w14:textId="77777777" w:rsidR="00F83074" w:rsidRDefault="00F83074" w:rsidP="00E50C66">
      <w:pPr>
        <w:spacing w:after="0"/>
        <w:ind w:right="-1134" w:hanging="851"/>
        <w:rPr>
          <w:sz w:val="28"/>
          <w:szCs w:val="28"/>
        </w:rPr>
      </w:pPr>
      <w:r>
        <w:rPr>
          <w:sz w:val="28"/>
          <w:szCs w:val="28"/>
        </w:rPr>
        <w:t>Kategorie: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SP/CS Wertung A mit Zeitmessung + 2 Umgängen (2. red.), 1 Stechen mit Zeitmessung (A)</w:t>
      </w:r>
    </w:p>
    <w:p w14:paraId="4405D2FD" w14:textId="77777777" w:rsidR="00F83074" w:rsidRDefault="00F83074" w:rsidP="00E50C66">
      <w:pPr>
        <w:spacing w:after="0"/>
        <w:ind w:right="-1134" w:hanging="851"/>
        <w:rPr>
          <w:sz w:val="28"/>
          <w:szCs w:val="28"/>
        </w:rPr>
      </w:pPr>
      <w:r>
        <w:rPr>
          <w:sz w:val="28"/>
          <w:szCs w:val="28"/>
        </w:rPr>
        <w:t>offen für: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Vereinsmitglieder Häggenschwil-</w:t>
      </w:r>
      <w:proofErr w:type="spellStart"/>
      <w:r>
        <w:rPr>
          <w:sz w:val="28"/>
          <w:szCs w:val="28"/>
        </w:rPr>
        <w:t>Muolen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Umg</w:t>
      </w:r>
      <w:proofErr w:type="spellEnd"/>
      <w:r>
        <w:rPr>
          <w:sz w:val="28"/>
          <w:szCs w:val="28"/>
        </w:rPr>
        <w:t>. laut Statuten</w:t>
      </w:r>
    </w:p>
    <w:p w14:paraId="2E7C067C" w14:textId="6F01CABB" w:rsidR="00F83074" w:rsidRPr="00E50C66" w:rsidRDefault="00F83074" w:rsidP="00E50C66">
      <w:pPr>
        <w:spacing w:after="0"/>
        <w:ind w:right="-1134" w:hanging="851"/>
        <w:rPr>
          <w:b/>
          <w:sz w:val="28"/>
          <w:szCs w:val="28"/>
        </w:rPr>
      </w:pPr>
      <w:r>
        <w:rPr>
          <w:sz w:val="28"/>
          <w:szCs w:val="28"/>
        </w:rPr>
        <w:t>Preise: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0C66">
        <w:rPr>
          <w:sz w:val="28"/>
          <w:szCs w:val="28"/>
        </w:rPr>
        <w:t>Wanderkanne:</w:t>
      </w:r>
      <w:r w:rsidRPr="00E50C66">
        <w:rPr>
          <w:b/>
          <w:sz w:val="28"/>
          <w:szCs w:val="28"/>
        </w:rPr>
        <w:tab/>
      </w:r>
      <w:r w:rsidR="00D43FD3">
        <w:rPr>
          <w:b/>
          <w:sz w:val="28"/>
          <w:szCs w:val="28"/>
        </w:rPr>
        <w:t xml:space="preserve">Thomas Meili, </w:t>
      </w:r>
      <w:proofErr w:type="spellStart"/>
      <w:r w:rsidR="00D43FD3">
        <w:rPr>
          <w:b/>
          <w:sz w:val="28"/>
          <w:szCs w:val="28"/>
        </w:rPr>
        <w:t>Muolen</w:t>
      </w:r>
      <w:proofErr w:type="spellEnd"/>
    </w:p>
    <w:p w14:paraId="67117CF7" w14:textId="68C78AFE" w:rsidR="00F83074" w:rsidRPr="00E50C66" w:rsidRDefault="00F83074" w:rsidP="00E50C66">
      <w:pPr>
        <w:spacing w:after="0"/>
        <w:ind w:right="-1134" w:hanging="851"/>
        <w:rPr>
          <w:b/>
          <w:sz w:val="28"/>
          <w:szCs w:val="28"/>
        </w:rPr>
      </w:pPr>
      <w:r w:rsidRPr="00E50C66">
        <w:rPr>
          <w:b/>
          <w:sz w:val="28"/>
          <w:szCs w:val="28"/>
        </w:rPr>
        <w:tab/>
      </w:r>
      <w:r w:rsidRPr="00E50C66">
        <w:rPr>
          <w:b/>
          <w:sz w:val="28"/>
          <w:szCs w:val="28"/>
        </w:rPr>
        <w:tab/>
      </w:r>
      <w:r w:rsidRPr="00E50C66">
        <w:rPr>
          <w:b/>
          <w:sz w:val="28"/>
          <w:szCs w:val="28"/>
        </w:rPr>
        <w:tab/>
      </w:r>
      <w:r w:rsidRPr="00E50C66">
        <w:rPr>
          <w:sz w:val="28"/>
          <w:szCs w:val="28"/>
        </w:rPr>
        <w:t>Zinnbecher:</w:t>
      </w:r>
      <w:r w:rsidRPr="00E50C66">
        <w:rPr>
          <w:sz w:val="28"/>
          <w:szCs w:val="28"/>
        </w:rPr>
        <w:tab/>
      </w:r>
      <w:r w:rsidRPr="00E50C66">
        <w:rPr>
          <w:b/>
          <w:sz w:val="28"/>
          <w:szCs w:val="28"/>
        </w:rPr>
        <w:tab/>
      </w:r>
      <w:r w:rsidR="00D43FD3">
        <w:rPr>
          <w:b/>
          <w:sz w:val="28"/>
          <w:szCs w:val="28"/>
        </w:rPr>
        <w:t>Martina und Karl Fisch, Flawil</w:t>
      </w:r>
    </w:p>
    <w:p w14:paraId="4757ECA0" w14:textId="2A45A246" w:rsidR="00D43FD3" w:rsidRPr="00E50C66" w:rsidRDefault="00F83074" w:rsidP="00D43FD3">
      <w:pPr>
        <w:spacing w:after="0"/>
        <w:ind w:right="-1134" w:hanging="851"/>
        <w:rPr>
          <w:b/>
          <w:sz w:val="28"/>
          <w:szCs w:val="28"/>
        </w:rPr>
      </w:pPr>
      <w:r w:rsidRPr="00E50C66">
        <w:rPr>
          <w:b/>
          <w:sz w:val="28"/>
          <w:szCs w:val="28"/>
        </w:rPr>
        <w:tab/>
      </w:r>
      <w:r w:rsidRPr="00E50C66">
        <w:rPr>
          <w:b/>
          <w:sz w:val="28"/>
          <w:szCs w:val="28"/>
        </w:rPr>
        <w:tab/>
      </w:r>
      <w:r w:rsidRPr="00E50C66">
        <w:rPr>
          <w:b/>
          <w:sz w:val="28"/>
          <w:szCs w:val="28"/>
        </w:rPr>
        <w:tab/>
      </w:r>
      <w:r w:rsidRPr="00E50C66">
        <w:rPr>
          <w:sz w:val="28"/>
          <w:szCs w:val="28"/>
        </w:rPr>
        <w:t>Plaketten:</w:t>
      </w:r>
      <w:r w:rsidRPr="00E50C66">
        <w:rPr>
          <w:sz w:val="28"/>
          <w:szCs w:val="28"/>
        </w:rPr>
        <w:tab/>
      </w:r>
      <w:r w:rsidRPr="00E50C66">
        <w:rPr>
          <w:b/>
          <w:sz w:val="28"/>
          <w:szCs w:val="28"/>
        </w:rPr>
        <w:tab/>
      </w:r>
      <w:r w:rsidR="00D43FD3">
        <w:rPr>
          <w:b/>
          <w:sz w:val="28"/>
          <w:szCs w:val="28"/>
        </w:rPr>
        <w:t xml:space="preserve">Pferdeversicherung- Genossenschaft, </w:t>
      </w:r>
      <w:proofErr w:type="spellStart"/>
      <w:r w:rsidR="00D43FD3">
        <w:rPr>
          <w:b/>
          <w:sz w:val="28"/>
          <w:szCs w:val="28"/>
        </w:rPr>
        <w:t>Bischofszell</w:t>
      </w:r>
      <w:proofErr w:type="spellEnd"/>
      <w:r w:rsidR="00D43FD3">
        <w:rPr>
          <w:b/>
          <w:sz w:val="28"/>
          <w:szCs w:val="28"/>
        </w:rPr>
        <w:t xml:space="preserve"> und Umgebung</w:t>
      </w:r>
    </w:p>
    <w:p w14:paraId="3EAD1CAF" w14:textId="029AED62" w:rsidR="00F83074" w:rsidRPr="00E50C66" w:rsidRDefault="00F83074" w:rsidP="00E50C66">
      <w:pPr>
        <w:spacing w:after="0"/>
        <w:ind w:right="-1134" w:hanging="851"/>
        <w:rPr>
          <w:b/>
          <w:sz w:val="28"/>
          <w:szCs w:val="28"/>
        </w:rPr>
      </w:pPr>
      <w:r w:rsidRPr="00E50C66">
        <w:rPr>
          <w:b/>
          <w:sz w:val="28"/>
          <w:szCs w:val="28"/>
        </w:rPr>
        <w:tab/>
      </w:r>
      <w:r w:rsidRPr="00E50C66">
        <w:rPr>
          <w:b/>
          <w:sz w:val="28"/>
          <w:szCs w:val="28"/>
        </w:rPr>
        <w:tab/>
      </w:r>
      <w:r w:rsidRPr="00E50C66">
        <w:rPr>
          <w:b/>
          <w:sz w:val="28"/>
          <w:szCs w:val="28"/>
        </w:rPr>
        <w:tab/>
      </w:r>
      <w:proofErr w:type="spellStart"/>
      <w:r w:rsidRPr="00E50C66">
        <w:rPr>
          <w:sz w:val="28"/>
          <w:szCs w:val="28"/>
        </w:rPr>
        <w:t>Flots</w:t>
      </w:r>
      <w:proofErr w:type="spellEnd"/>
      <w:r w:rsidRPr="00E50C66">
        <w:rPr>
          <w:sz w:val="28"/>
          <w:szCs w:val="28"/>
        </w:rPr>
        <w:t>:</w:t>
      </w:r>
      <w:r w:rsidRPr="00E50C66">
        <w:rPr>
          <w:sz w:val="28"/>
          <w:szCs w:val="28"/>
        </w:rPr>
        <w:tab/>
      </w:r>
      <w:r w:rsidRPr="00E50C66">
        <w:rPr>
          <w:b/>
          <w:sz w:val="28"/>
          <w:szCs w:val="28"/>
        </w:rPr>
        <w:tab/>
      </w:r>
      <w:r w:rsidRPr="00E50C66">
        <w:rPr>
          <w:b/>
          <w:sz w:val="28"/>
          <w:szCs w:val="28"/>
        </w:rPr>
        <w:tab/>
      </w:r>
      <w:r w:rsidR="00D43FD3">
        <w:rPr>
          <w:b/>
          <w:sz w:val="28"/>
          <w:szCs w:val="28"/>
        </w:rPr>
        <w:t xml:space="preserve">Kurt Eggenberger, </w:t>
      </w:r>
      <w:proofErr w:type="spellStart"/>
      <w:r w:rsidR="00D43FD3">
        <w:rPr>
          <w:b/>
          <w:sz w:val="28"/>
          <w:szCs w:val="28"/>
        </w:rPr>
        <w:t>Hagenwil</w:t>
      </w:r>
      <w:proofErr w:type="spellEnd"/>
    </w:p>
    <w:p w14:paraId="12322DA9" w14:textId="62686398" w:rsidR="00F83074" w:rsidRPr="0004710D" w:rsidRDefault="00F07385" w:rsidP="00F07385">
      <w:pPr>
        <w:ind w:left="708" w:right="-1134" w:firstLine="708"/>
        <w:rPr>
          <w:b/>
          <w:sz w:val="28"/>
          <w:szCs w:val="28"/>
        </w:rPr>
      </w:pPr>
      <w:r>
        <w:rPr>
          <w:sz w:val="28"/>
          <w:szCs w:val="28"/>
        </w:rPr>
        <w:t>Siegerstrauss:</w:t>
      </w:r>
      <w:r w:rsidR="00E50C66" w:rsidRPr="00E50C66">
        <w:rPr>
          <w:b/>
          <w:sz w:val="28"/>
          <w:szCs w:val="28"/>
        </w:rPr>
        <w:tab/>
      </w:r>
      <w:r>
        <w:rPr>
          <w:b/>
          <w:sz w:val="28"/>
          <w:szCs w:val="28"/>
        </w:rPr>
        <w:t>Brigitte und Ueli Hauptlin</w:t>
      </w:r>
    </w:p>
    <w:tbl>
      <w:tblPr>
        <w:tblStyle w:val="Tabellenraster"/>
        <w:tblW w:w="14742" w:type="dxa"/>
        <w:tblInd w:w="-459" w:type="dxa"/>
        <w:tblLook w:val="04A0" w:firstRow="1" w:lastRow="0" w:firstColumn="1" w:lastColumn="0" w:noHBand="0" w:noVBand="1"/>
      </w:tblPr>
      <w:tblGrid>
        <w:gridCol w:w="1283"/>
        <w:gridCol w:w="2550"/>
        <w:gridCol w:w="1842"/>
        <w:gridCol w:w="284"/>
        <w:gridCol w:w="5100"/>
        <w:gridCol w:w="3683"/>
      </w:tblGrid>
      <w:tr w:rsidR="003D21FC" w14:paraId="498EFCC2" w14:textId="77777777" w:rsidTr="00B90365">
        <w:tc>
          <w:tcPr>
            <w:tcW w:w="1276" w:type="dxa"/>
          </w:tcPr>
          <w:p w14:paraId="2A0E55D5" w14:textId="32259C77" w:rsidR="003D21FC" w:rsidRPr="003D21FC" w:rsidRDefault="00BA597E" w:rsidP="003D21FC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Rang</w:t>
            </w:r>
            <w:r w:rsidR="00396973">
              <w:rPr>
                <w:b/>
                <w:sz w:val="28"/>
                <w:szCs w:val="28"/>
              </w:rPr>
              <w:t>liste</w:t>
            </w:r>
          </w:p>
        </w:tc>
        <w:tc>
          <w:tcPr>
            <w:tcW w:w="2552" w:type="dxa"/>
          </w:tcPr>
          <w:p w14:paraId="02FF9104" w14:textId="77777777" w:rsidR="003D21FC" w:rsidRPr="003D21FC" w:rsidRDefault="00612605" w:rsidP="003D21FC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Pferd</w:t>
            </w:r>
          </w:p>
        </w:tc>
        <w:tc>
          <w:tcPr>
            <w:tcW w:w="1842" w:type="dxa"/>
          </w:tcPr>
          <w:p w14:paraId="216B089E" w14:textId="77777777" w:rsidR="003D21FC" w:rsidRPr="003D21FC" w:rsidRDefault="00612605" w:rsidP="003D21FC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Signalement</w:t>
            </w:r>
          </w:p>
        </w:tc>
        <w:tc>
          <w:tcPr>
            <w:tcW w:w="284" w:type="dxa"/>
          </w:tcPr>
          <w:p w14:paraId="223657CA" w14:textId="77777777" w:rsidR="003D21FC" w:rsidRPr="003D21FC" w:rsidRDefault="003D21FC" w:rsidP="003D21FC">
            <w:pPr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19D2A851" w14:textId="77777777" w:rsidR="003D21FC" w:rsidRPr="003D21FC" w:rsidRDefault="00612605" w:rsidP="003D21FC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Reiter</w:t>
            </w:r>
          </w:p>
        </w:tc>
        <w:tc>
          <w:tcPr>
            <w:tcW w:w="3685" w:type="dxa"/>
          </w:tcPr>
          <w:p w14:paraId="418FED4A" w14:textId="77777777" w:rsidR="003D21FC" w:rsidRPr="003D21FC" w:rsidRDefault="00612605" w:rsidP="003D21FC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Besitzer</w:t>
            </w:r>
          </w:p>
        </w:tc>
      </w:tr>
      <w:tr w:rsidR="00FA68F5" w14:paraId="452F9B04" w14:textId="77777777" w:rsidTr="000B6742">
        <w:trPr>
          <w:trHeight w:val="3359"/>
        </w:trPr>
        <w:tc>
          <w:tcPr>
            <w:tcW w:w="1276" w:type="dxa"/>
          </w:tcPr>
          <w:p w14:paraId="0D838641" w14:textId="57756C42" w:rsidR="00FD0888" w:rsidRPr="00FD0888" w:rsidRDefault="00FD0888" w:rsidP="00DB4045">
            <w:pPr>
              <w:ind w:right="-1134"/>
              <w:rPr>
                <w:b/>
                <w:sz w:val="24"/>
                <w:szCs w:val="24"/>
              </w:rPr>
            </w:pPr>
          </w:p>
          <w:p w14:paraId="09C2350C" w14:textId="1EA265CB" w:rsidR="00FA68F5" w:rsidRDefault="00396973" w:rsidP="00DB4045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2BF322E6" w14:textId="62E8B0C3" w:rsidR="00DB4045" w:rsidRDefault="00EB398C" w:rsidP="00DB4045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43DF3BB9" w14:textId="4F0F4021" w:rsidR="00EB398C" w:rsidRPr="00BA597E" w:rsidRDefault="00BA597E" w:rsidP="00EB398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4564DF95" w14:textId="3510422D" w:rsidR="00EB398C" w:rsidRDefault="00EB398C" w:rsidP="00DB4045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14:paraId="02CE6AAE" w14:textId="38C11B55" w:rsidR="00EB398C" w:rsidRDefault="00EB398C" w:rsidP="00DB4045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14:paraId="298E9A9D" w14:textId="55A0F4E0" w:rsidR="00DB4045" w:rsidRDefault="00EB398C" w:rsidP="00DB4045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14:paraId="11811D68" w14:textId="3052F2F4" w:rsidR="00D43FD3" w:rsidRPr="00BA597E" w:rsidRDefault="00EB398C" w:rsidP="00D43FD3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14:paraId="272108AB" w14:textId="3FF64D9A" w:rsidR="00DB4045" w:rsidRDefault="006E2843" w:rsidP="00DB4045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14:paraId="39564F27" w14:textId="360AA8D8" w:rsidR="00DB4045" w:rsidRDefault="00BA597E" w:rsidP="00DB4045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14:paraId="34501294" w14:textId="2790B882" w:rsidR="000B6742" w:rsidRPr="000B6742" w:rsidRDefault="00BA597E" w:rsidP="000B6742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14:paraId="7EE574D4" w14:textId="77777777" w:rsidR="00FD0888" w:rsidRDefault="00FD0888" w:rsidP="003D21FC">
            <w:pPr>
              <w:ind w:right="-1134"/>
              <w:rPr>
                <w:b/>
                <w:sz w:val="24"/>
                <w:szCs w:val="24"/>
              </w:rPr>
            </w:pPr>
          </w:p>
          <w:p w14:paraId="217C45F0" w14:textId="77777777" w:rsidR="000E328E" w:rsidRDefault="000E328E" w:rsidP="000E328E">
            <w:pPr>
              <w:ind w:right="-113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Christello</w:t>
            </w:r>
            <w:proofErr w:type="spellEnd"/>
          </w:p>
          <w:p w14:paraId="01AFEA7E" w14:textId="5F959618" w:rsidR="000E328E" w:rsidRDefault="000E328E" w:rsidP="000E328E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Cornets</w:t>
            </w:r>
            <w:r w:rsidR="00785CA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85CA4">
              <w:rPr>
                <w:b/>
                <w:sz w:val="24"/>
                <w:szCs w:val="24"/>
              </w:rPr>
              <w:t>Cordina</w:t>
            </w:r>
            <w:proofErr w:type="spellEnd"/>
          </w:p>
          <w:p w14:paraId="43BFEAA4" w14:textId="33D604BF" w:rsidR="00FD0888" w:rsidRDefault="00B90365" w:rsidP="003D21FC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Lomax</w:t>
            </w:r>
          </w:p>
          <w:p w14:paraId="65A714B4" w14:textId="7AE8808A" w:rsidR="00696811" w:rsidRDefault="00696811" w:rsidP="00EB398C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Inca V CH</w:t>
            </w:r>
          </w:p>
          <w:p w14:paraId="4CF94ECC" w14:textId="64889CFF" w:rsidR="000B6742" w:rsidRDefault="000B6742" w:rsidP="003D21FC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Indigo VII</w:t>
            </w:r>
          </w:p>
          <w:p w14:paraId="0F9A5019" w14:textId="77777777" w:rsidR="000B6742" w:rsidRDefault="000B6742" w:rsidP="000B6742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VIII</w:t>
            </w:r>
          </w:p>
          <w:p w14:paraId="2E5FD9E9" w14:textId="5FC77AF5" w:rsidR="008829A1" w:rsidRDefault="008829A1" w:rsidP="003D21FC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Mike vom Eigen</w:t>
            </w:r>
          </w:p>
          <w:p w14:paraId="5172DEBA" w14:textId="77777777" w:rsidR="00BA597E" w:rsidRDefault="00BA597E" w:rsidP="00BA597E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Kassandra VII</w:t>
            </w:r>
          </w:p>
          <w:p w14:paraId="5A4407ED" w14:textId="7DFFE3D9" w:rsidR="00D43FD3" w:rsidRDefault="00D43FD3" w:rsidP="003D21FC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Colonia II</w:t>
            </w:r>
          </w:p>
          <w:p w14:paraId="535D7B0E" w14:textId="788A84DF" w:rsidR="00BA597E" w:rsidRDefault="00BA597E" w:rsidP="003D21FC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Cyran</w:t>
            </w:r>
            <w:r w:rsidR="000B6742">
              <w:rPr>
                <w:b/>
                <w:sz w:val="24"/>
                <w:szCs w:val="24"/>
              </w:rPr>
              <w:t>o XXX</w:t>
            </w:r>
          </w:p>
          <w:p w14:paraId="140B781C" w14:textId="38B1290A" w:rsidR="00B559B0" w:rsidRDefault="00B559B0" w:rsidP="003D21FC">
            <w:pPr>
              <w:ind w:right="-1134"/>
              <w:rPr>
                <w:b/>
                <w:sz w:val="24"/>
                <w:szCs w:val="24"/>
              </w:rPr>
            </w:pPr>
          </w:p>
          <w:p w14:paraId="170B73FC" w14:textId="77777777" w:rsidR="008829A1" w:rsidRPr="00B90365" w:rsidRDefault="008829A1" w:rsidP="003D21FC">
            <w:pPr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D6D572A" w14:textId="77777777" w:rsidR="00FD0888" w:rsidRDefault="00FD0888" w:rsidP="003D21FC">
            <w:pPr>
              <w:ind w:right="-1134"/>
              <w:rPr>
                <w:sz w:val="24"/>
                <w:szCs w:val="24"/>
              </w:rPr>
            </w:pPr>
          </w:p>
          <w:p w14:paraId="1670CE11" w14:textId="4D188940" w:rsidR="0004710D" w:rsidRDefault="000B6742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/ </w:t>
            </w:r>
            <w:r w:rsidR="000E328E">
              <w:rPr>
                <w:sz w:val="24"/>
                <w:szCs w:val="24"/>
              </w:rPr>
              <w:t>0 / 0 /  38.04</w:t>
            </w:r>
          </w:p>
          <w:p w14:paraId="4F494FF4" w14:textId="68CD5F2C" w:rsidR="00BA597E" w:rsidRDefault="000B6742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/ </w:t>
            </w:r>
            <w:r w:rsidR="000E328E">
              <w:rPr>
                <w:sz w:val="24"/>
                <w:szCs w:val="24"/>
              </w:rPr>
              <w:t>0 / 0  / 44.79</w:t>
            </w:r>
          </w:p>
          <w:p w14:paraId="26376C37" w14:textId="1CAB8785" w:rsidR="00BA597E" w:rsidRDefault="000B6742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/ </w:t>
            </w:r>
            <w:r w:rsidR="000E328E">
              <w:rPr>
                <w:sz w:val="24"/>
                <w:szCs w:val="24"/>
              </w:rPr>
              <w:t>0 / 0 /  53.44</w:t>
            </w:r>
          </w:p>
          <w:p w14:paraId="0E078FF2" w14:textId="54B906D8" w:rsidR="00BA597E" w:rsidRDefault="000B6742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/ </w:t>
            </w:r>
            <w:r w:rsidR="000E328E">
              <w:rPr>
                <w:sz w:val="24"/>
                <w:szCs w:val="24"/>
              </w:rPr>
              <w:t>0 / 4 /  44.79</w:t>
            </w:r>
          </w:p>
          <w:p w14:paraId="0BCF5BF5" w14:textId="2594E681" w:rsidR="00BA597E" w:rsidRDefault="000B6742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/ 0 </w:t>
            </w:r>
            <w:r w:rsidR="00785CA4">
              <w:rPr>
                <w:sz w:val="24"/>
                <w:szCs w:val="24"/>
              </w:rPr>
              <w:t xml:space="preserve">/ </w:t>
            </w:r>
            <w:bookmarkStart w:id="0" w:name="_GoBack"/>
            <w:bookmarkEnd w:id="0"/>
            <w:r>
              <w:rPr>
                <w:sz w:val="24"/>
                <w:szCs w:val="24"/>
              </w:rPr>
              <w:t>54.50</w:t>
            </w:r>
          </w:p>
          <w:p w14:paraId="14BD7EFC" w14:textId="06A5633D" w:rsidR="00BA597E" w:rsidRDefault="000B6742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/ 4 / 57.98</w:t>
            </w:r>
          </w:p>
          <w:p w14:paraId="2D2DE615" w14:textId="7BCB8C3C" w:rsidR="00BA597E" w:rsidRDefault="000B6742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/ 4 / 54.58</w:t>
            </w:r>
          </w:p>
          <w:p w14:paraId="4E4CBB5C" w14:textId="77777777" w:rsidR="00BA597E" w:rsidRDefault="00BA597E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/ 4   58.09</w:t>
            </w:r>
          </w:p>
          <w:p w14:paraId="030D9037" w14:textId="77777777" w:rsidR="00BA597E" w:rsidRDefault="00BA597E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/ 12  109.37</w:t>
            </w:r>
          </w:p>
          <w:p w14:paraId="04BFAC64" w14:textId="57D65588" w:rsidR="000B6742" w:rsidRPr="00B90365" w:rsidRDefault="000B6742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/ 16 / 67.08</w:t>
            </w:r>
          </w:p>
        </w:tc>
        <w:tc>
          <w:tcPr>
            <w:tcW w:w="284" w:type="dxa"/>
          </w:tcPr>
          <w:p w14:paraId="48453758" w14:textId="77777777" w:rsidR="00FA68F5" w:rsidRPr="00F41F32" w:rsidRDefault="00FA68F5" w:rsidP="003D21FC">
            <w:pPr>
              <w:ind w:right="-1134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2268FB98" w14:textId="77777777" w:rsidR="00FD0888" w:rsidRDefault="00FD0888" w:rsidP="003D21FC">
            <w:pPr>
              <w:ind w:right="-1134"/>
              <w:rPr>
                <w:b/>
                <w:sz w:val="24"/>
                <w:szCs w:val="24"/>
              </w:rPr>
            </w:pPr>
          </w:p>
          <w:p w14:paraId="2E851C16" w14:textId="77777777" w:rsidR="000E328E" w:rsidRDefault="000E328E" w:rsidP="000E328E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Kilian Hauptlin, </w:t>
            </w:r>
            <w:proofErr w:type="spellStart"/>
            <w:r>
              <w:rPr>
                <w:b/>
                <w:sz w:val="24"/>
                <w:szCs w:val="24"/>
              </w:rPr>
              <w:t>Steinebrunn</w:t>
            </w:r>
            <w:proofErr w:type="spellEnd"/>
          </w:p>
          <w:p w14:paraId="68EBF6D4" w14:textId="77777777" w:rsidR="000E328E" w:rsidRDefault="000E328E" w:rsidP="000E328E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Norbert </w:t>
            </w:r>
            <w:proofErr w:type="spellStart"/>
            <w:r>
              <w:rPr>
                <w:b/>
                <w:sz w:val="24"/>
                <w:szCs w:val="24"/>
              </w:rPr>
              <w:t>Schwitzer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Muolen</w:t>
            </w:r>
            <w:proofErr w:type="spellEnd"/>
          </w:p>
          <w:p w14:paraId="3088BAC8" w14:textId="7FB81C2B" w:rsidR="00FA68F5" w:rsidRDefault="00B90365" w:rsidP="003D21FC">
            <w:pPr>
              <w:ind w:right="-1134"/>
              <w:rPr>
                <w:b/>
                <w:sz w:val="24"/>
                <w:szCs w:val="24"/>
              </w:rPr>
            </w:pPr>
            <w:r w:rsidRPr="00B90365">
              <w:rPr>
                <w:b/>
                <w:sz w:val="24"/>
                <w:szCs w:val="24"/>
              </w:rPr>
              <w:t xml:space="preserve">Roland Eigenmann, </w:t>
            </w:r>
            <w:proofErr w:type="spellStart"/>
            <w:r w:rsidRPr="00B90365">
              <w:rPr>
                <w:b/>
                <w:sz w:val="24"/>
                <w:szCs w:val="24"/>
              </w:rPr>
              <w:t>Muolen</w:t>
            </w:r>
            <w:proofErr w:type="spellEnd"/>
          </w:p>
          <w:p w14:paraId="39CDF3DA" w14:textId="77777777" w:rsidR="000E328E" w:rsidRDefault="000E328E" w:rsidP="000E328E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Brigitte Hauptlin, Winden</w:t>
            </w:r>
          </w:p>
          <w:p w14:paraId="760C2FDF" w14:textId="4519AF8A" w:rsidR="00EB398C" w:rsidRDefault="00EB398C" w:rsidP="003D21FC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Annika Büchler, </w:t>
            </w:r>
            <w:proofErr w:type="spellStart"/>
            <w:r>
              <w:rPr>
                <w:b/>
                <w:sz w:val="24"/>
                <w:szCs w:val="24"/>
              </w:rPr>
              <w:t>St.Gallen</w:t>
            </w:r>
            <w:proofErr w:type="spellEnd"/>
          </w:p>
          <w:p w14:paraId="5404080B" w14:textId="77777777" w:rsidR="000B6742" w:rsidRDefault="000B6742" w:rsidP="000B6742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Kreis, Amriswil</w:t>
            </w:r>
          </w:p>
          <w:p w14:paraId="62AD4726" w14:textId="59EB3FDA" w:rsidR="008829A1" w:rsidRDefault="008829A1" w:rsidP="003D21FC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Mathias Eigenmann, </w:t>
            </w:r>
            <w:r w:rsidR="006E1A72">
              <w:rPr>
                <w:b/>
                <w:sz w:val="24"/>
                <w:szCs w:val="24"/>
              </w:rPr>
              <w:t>Häggenschwil</w:t>
            </w:r>
          </w:p>
          <w:p w14:paraId="15304383" w14:textId="77777777" w:rsidR="00BA597E" w:rsidRDefault="00BA597E" w:rsidP="00BA597E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Thomas Meili, </w:t>
            </w:r>
            <w:proofErr w:type="spellStart"/>
            <w:r>
              <w:rPr>
                <w:b/>
                <w:sz w:val="24"/>
                <w:szCs w:val="24"/>
              </w:rPr>
              <w:t>Muolen</w:t>
            </w:r>
            <w:proofErr w:type="spellEnd"/>
          </w:p>
          <w:p w14:paraId="018C61F3" w14:textId="019657E9" w:rsidR="00D43FD3" w:rsidRDefault="00D43FD3" w:rsidP="003D21FC">
            <w:pPr>
              <w:ind w:right="-113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Sines</w:t>
            </w:r>
            <w:proofErr w:type="spellEnd"/>
            <w:r>
              <w:rPr>
                <w:b/>
                <w:sz w:val="24"/>
                <w:szCs w:val="24"/>
              </w:rPr>
              <w:t xml:space="preserve"> Hauptlin, Winden</w:t>
            </w:r>
          </w:p>
          <w:p w14:paraId="3A456066" w14:textId="77777777" w:rsidR="00BA597E" w:rsidRDefault="00BA597E" w:rsidP="00BA597E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Petra Mäder, Niederwil</w:t>
            </w:r>
          </w:p>
          <w:p w14:paraId="13E00478" w14:textId="77777777" w:rsidR="00BA597E" w:rsidRDefault="00BA597E" w:rsidP="003D21FC">
            <w:pPr>
              <w:ind w:right="-1134"/>
              <w:rPr>
                <w:b/>
                <w:sz w:val="24"/>
                <w:szCs w:val="24"/>
              </w:rPr>
            </w:pPr>
          </w:p>
          <w:p w14:paraId="6730203F" w14:textId="77777777" w:rsidR="0004710D" w:rsidRDefault="0004710D" w:rsidP="003D21FC">
            <w:pPr>
              <w:ind w:right="-1134"/>
              <w:rPr>
                <w:b/>
                <w:sz w:val="24"/>
                <w:szCs w:val="24"/>
              </w:rPr>
            </w:pPr>
          </w:p>
          <w:p w14:paraId="2EF4243E" w14:textId="69A3F48B" w:rsidR="0004710D" w:rsidRPr="00B90365" w:rsidRDefault="0004710D" w:rsidP="003D21FC">
            <w:pPr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671F263A" w14:textId="77777777" w:rsidR="00FD0888" w:rsidRDefault="00FD0888" w:rsidP="003D21FC">
            <w:pPr>
              <w:ind w:right="-1134"/>
              <w:rPr>
                <w:sz w:val="24"/>
                <w:szCs w:val="24"/>
              </w:rPr>
            </w:pPr>
          </w:p>
          <w:p w14:paraId="085D1373" w14:textId="77777777" w:rsidR="000E328E" w:rsidRDefault="000E328E" w:rsidP="000E328E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Fam. Hauptlin, </w:t>
            </w:r>
            <w:proofErr w:type="spellStart"/>
            <w:r>
              <w:rPr>
                <w:sz w:val="24"/>
                <w:szCs w:val="24"/>
              </w:rPr>
              <w:t>Steinebrunn</w:t>
            </w:r>
            <w:proofErr w:type="spellEnd"/>
          </w:p>
          <w:p w14:paraId="6F2FAD47" w14:textId="77777777" w:rsidR="000E328E" w:rsidRDefault="000E328E" w:rsidP="000E328E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Linda </w:t>
            </w:r>
            <w:proofErr w:type="spellStart"/>
            <w:r>
              <w:rPr>
                <w:sz w:val="24"/>
                <w:szCs w:val="24"/>
              </w:rPr>
              <w:t>Schwitzer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Muolen</w:t>
            </w:r>
            <w:proofErr w:type="spellEnd"/>
          </w:p>
          <w:p w14:paraId="310A78C1" w14:textId="3043F0E1" w:rsidR="00FA68F5" w:rsidRDefault="008829A1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Roland Eigenmann</w:t>
            </w:r>
            <w:r w:rsidR="006E1A72">
              <w:rPr>
                <w:sz w:val="24"/>
                <w:szCs w:val="24"/>
              </w:rPr>
              <w:t xml:space="preserve">, </w:t>
            </w:r>
            <w:proofErr w:type="spellStart"/>
            <w:r w:rsidR="006E1A72">
              <w:rPr>
                <w:sz w:val="24"/>
                <w:szCs w:val="24"/>
              </w:rPr>
              <w:t>Muolen</w:t>
            </w:r>
            <w:proofErr w:type="spellEnd"/>
          </w:p>
          <w:p w14:paraId="6539BFD0" w14:textId="77777777" w:rsidR="000E328E" w:rsidRDefault="000E328E" w:rsidP="000E328E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Ueli Hauptlin, Winden</w:t>
            </w:r>
          </w:p>
          <w:p w14:paraId="1E8230DF" w14:textId="4DE0BC64" w:rsidR="00EB398C" w:rsidRDefault="00EB398C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Claudia Büchler, </w:t>
            </w:r>
            <w:proofErr w:type="spellStart"/>
            <w:r>
              <w:rPr>
                <w:sz w:val="24"/>
                <w:szCs w:val="24"/>
              </w:rPr>
              <w:t>St.Gallen</w:t>
            </w:r>
            <w:proofErr w:type="spellEnd"/>
          </w:p>
          <w:p w14:paraId="5C9A2FC9" w14:textId="7D865CE8" w:rsidR="000B6742" w:rsidRDefault="000B6742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Kreis, Amriswil</w:t>
            </w:r>
          </w:p>
          <w:p w14:paraId="3E37EF8F" w14:textId="11DCBF0E" w:rsidR="008829A1" w:rsidRDefault="008829A1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Mathias Eigenmann,</w:t>
            </w:r>
            <w:r w:rsidR="006E1A72">
              <w:rPr>
                <w:sz w:val="24"/>
                <w:szCs w:val="24"/>
              </w:rPr>
              <w:t xml:space="preserve"> Häggenschwil</w:t>
            </w:r>
          </w:p>
          <w:p w14:paraId="458A8A12" w14:textId="77777777" w:rsidR="00BA597E" w:rsidRDefault="00BA597E" w:rsidP="00BA597E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Jacqueline Meili, </w:t>
            </w:r>
            <w:proofErr w:type="spellStart"/>
            <w:r>
              <w:rPr>
                <w:sz w:val="24"/>
                <w:szCs w:val="24"/>
              </w:rPr>
              <w:t>Muolen</w:t>
            </w:r>
            <w:proofErr w:type="spellEnd"/>
          </w:p>
          <w:p w14:paraId="642816DF" w14:textId="2931BCF9" w:rsidR="00D43FD3" w:rsidRDefault="006E1A72" w:rsidP="00D43FD3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Brigitte </w:t>
            </w:r>
            <w:r w:rsidR="00D43FD3">
              <w:rPr>
                <w:sz w:val="24"/>
                <w:szCs w:val="24"/>
              </w:rPr>
              <w:t>Hauptlin, Winden</w:t>
            </w:r>
          </w:p>
          <w:p w14:paraId="793CFD80" w14:textId="77777777" w:rsidR="000E328E" w:rsidRDefault="000E328E" w:rsidP="000E328E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Mäder, Niederwil</w:t>
            </w:r>
          </w:p>
          <w:p w14:paraId="32634CBF" w14:textId="77777777" w:rsidR="000E328E" w:rsidRDefault="000E328E" w:rsidP="003D21FC">
            <w:pPr>
              <w:ind w:right="-1134"/>
              <w:rPr>
                <w:sz w:val="24"/>
                <w:szCs w:val="24"/>
              </w:rPr>
            </w:pPr>
          </w:p>
          <w:p w14:paraId="2A393B37" w14:textId="77777777" w:rsidR="0004710D" w:rsidRDefault="0004710D" w:rsidP="003D21FC">
            <w:pPr>
              <w:ind w:right="-1134"/>
              <w:rPr>
                <w:sz w:val="24"/>
                <w:szCs w:val="24"/>
              </w:rPr>
            </w:pPr>
          </w:p>
          <w:p w14:paraId="7BB9FA38" w14:textId="77777777" w:rsidR="0004710D" w:rsidRDefault="0004710D" w:rsidP="003D21FC">
            <w:pPr>
              <w:ind w:right="-1134"/>
              <w:rPr>
                <w:sz w:val="24"/>
                <w:szCs w:val="24"/>
              </w:rPr>
            </w:pPr>
          </w:p>
          <w:p w14:paraId="20F3D498" w14:textId="77777777" w:rsidR="0004710D" w:rsidRPr="00F41F32" w:rsidRDefault="0004710D" w:rsidP="00D43FD3">
            <w:pPr>
              <w:ind w:right="-1134"/>
              <w:rPr>
                <w:sz w:val="24"/>
                <w:szCs w:val="24"/>
              </w:rPr>
            </w:pPr>
          </w:p>
        </w:tc>
      </w:tr>
    </w:tbl>
    <w:p w14:paraId="4E5AD373" w14:textId="77777777" w:rsidR="003D21FC" w:rsidRDefault="003D21FC" w:rsidP="003D21FC">
      <w:pPr>
        <w:ind w:right="-1134" w:hanging="851"/>
        <w:rPr>
          <w:sz w:val="28"/>
          <w:szCs w:val="28"/>
        </w:rPr>
      </w:pPr>
    </w:p>
    <w:sectPr w:rsidR="003D21FC" w:rsidSect="008C32B7">
      <w:pgSz w:w="16838" w:h="11906" w:orient="landscape"/>
      <w:pgMar w:top="426" w:right="113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C1"/>
    <w:rsid w:val="000344A6"/>
    <w:rsid w:val="0004710D"/>
    <w:rsid w:val="0005113C"/>
    <w:rsid w:val="00055F80"/>
    <w:rsid w:val="00070475"/>
    <w:rsid w:val="000B6742"/>
    <w:rsid w:val="000E328E"/>
    <w:rsid w:val="000F2906"/>
    <w:rsid w:val="00250804"/>
    <w:rsid w:val="003674C5"/>
    <w:rsid w:val="00396973"/>
    <w:rsid w:val="003D21FC"/>
    <w:rsid w:val="004609D2"/>
    <w:rsid w:val="004B6866"/>
    <w:rsid w:val="0055302E"/>
    <w:rsid w:val="00592763"/>
    <w:rsid w:val="00612605"/>
    <w:rsid w:val="00696811"/>
    <w:rsid w:val="006E1A72"/>
    <w:rsid w:val="006E2843"/>
    <w:rsid w:val="00785CA4"/>
    <w:rsid w:val="00847C2C"/>
    <w:rsid w:val="008829A1"/>
    <w:rsid w:val="008C32B7"/>
    <w:rsid w:val="008E3A44"/>
    <w:rsid w:val="00931DAE"/>
    <w:rsid w:val="00932ADB"/>
    <w:rsid w:val="009F0FB9"/>
    <w:rsid w:val="00A20B00"/>
    <w:rsid w:val="00AC7289"/>
    <w:rsid w:val="00B21DD6"/>
    <w:rsid w:val="00B559B0"/>
    <w:rsid w:val="00B57DC1"/>
    <w:rsid w:val="00B90365"/>
    <w:rsid w:val="00BA597E"/>
    <w:rsid w:val="00BE190A"/>
    <w:rsid w:val="00C21B9C"/>
    <w:rsid w:val="00D3456F"/>
    <w:rsid w:val="00D43FD3"/>
    <w:rsid w:val="00DB4045"/>
    <w:rsid w:val="00E50C66"/>
    <w:rsid w:val="00EB398C"/>
    <w:rsid w:val="00EB4462"/>
    <w:rsid w:val="00EE024A"/>
    <w:rsid w:val="00EF1721"/>
    <w:rsid w:val="00F07385"/>
    <w:rsid w:val="00F41F32"/>
    <w:rsid w:val="00F76DC6"/>
    <w:rsid w:val="00F83074"/>
    <w:rsid w:val="00FA68F5"/>
    <w:rsid w:val="00FD0888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7A31B8"/>
  <w15:docId w15:val="{A38B22EE-E565-4ACE-9FC7-55BD6EB4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D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1F3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21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Hauptlin</dc:creator>
  <cp:lastModifiedBy>Brigitte Hauptlin</cp:lastModifiedBy>
  <cp:revision>6</cp:revision>
  <cp:lastPrinted>2019-07-21T11:51:00Z</cp:lastPrinted>
  <dcterms:created xsi:type="dcterms:W3CDTF">2019-08-07T18:29:00Z</dcterms:created>
  <dcterms:modified xsi:type="dcterms:W3CDTF">2019-08-07T19:01:00Z</dcterms:modified>
</cp:coreProperties>
</file>